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3E" w:rsidRDefault="0042263E" w:rsidP="0042263E">
      <w:pPr>
        <w:rPr>
          <w:b/>
          <w:lang w:val="ro-RO"/>
        </w:rPr>
      </w:pPr>
    </w:p>
    <w:p w:rsidR="0042263E" w:rsidRDefault="0042263E" w:rsidP="0042263E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42263E" w:rsidRDefault="0042263E" w:rsidP="0042263E">
      <w:pPr>
        <w:rPr>
          <w:b/>
          <w:lang w:val="ro-RO"/>
        </w:rPr>
      </w:pPr>
    </w:p>
    <w:p w:rsidR="0042263E" w:rsidRDefault="0042263E" w:rsidP="0042263E">
      <w:pPr>
        <w:rPr>
          <w:b/>
          <w:lang w:val="ro-RO"/>
        </w:rPr>
      </w:pPr>
    </w:p>
    <w:p w:rsidR="0042263E" w:rsidRDefault="0042263E" w:rsidP="0042263E">
      <w:pPr>
        <w:jc w:val="center"/>
        <w:rPr>
          <w:b/>
          <w:lang w:val="ro-RO"/>
        </w:rPr>
      </w:pPr>
      <w:r>
        <w:rPr>
          <w:b/>
          <w:lang w:val="ro-RO"/>
        </w:rPr>
        <w:t>ANUL I, MASTER, COMBATEREA CRIMINALITATII INFORMATICE</w:t>
      </w:r>
    </w:p>
    <w:p w:rsidR="0042263E" w:rsidRDefault="0042263E" w:rsidP="0042263E">
      <w:pPr>
        <w:jc w:val="center"/>
        <w:rPr>
          <w:b/>
          <w:lang w:val="ro-RO"/>
        </w:rPr>
      </w:pPr>
    </w:p>
    <w:p w:rsidR="0042263E" w:rsidRDefault="0042263E" w:rsidP="0042263E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42263E" w:rsidRDefault="0042263E" w:rsidP="0042263E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42263E" w:rsidTr="004226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3E" w:rsidRDefault="0042263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42263E" w:rsidRDefault="0042263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723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  <w:r w:rsidR="0042263E">
              <w:rPr>
                <w:lang w:val="ro-RO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2263E" w:rsidTr="0042263E">
        <w:trPr>
          <w:trHeight w:val="42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:rsidR="0042263E" w:rsidRDefault="0042263E" w:rsidP="0073197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731979">
              <w:rPr>
                <w:lang w:val="ro-RO"/>
              </w:rPr>
              <w:t>colocviu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Pr="0042263E" w:rsidRDefault="0042263E" w:rsidP="0042263E">
            <w:pPr>
              <w:jc w:val="center"/>
            </w:pPr>
            <w:r w:rsidRPr="0042263E">
              <w:t>25.05.2022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Pr="0042263E" w:rsidRDefault="0042263E">
            <w:r w:rsidRPr="0042263E">
              <w:t>16</w:t>
            </w:r>
            <w:r w:rsidRPr="0042263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723583">
            <w:pPr>
              <w:rPr>
                <w:lang w:val="ro-RO"/>
              </w:rPr>
            </w:pPr>
            <w:r>
              <w:rPr>
                <w:lang w:val="ro-RO"/>
              </w:rPr>
              <w:t>AE 201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42263E" w:rsidRDefault="0042263E" w:rsidP="0042263E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42263E" w:rsidTr="0042263E">
        <w:trPr>
          <w:trHeight w:val="42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lang w:val="ro-RO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3E" w:rsidRDefault="0042263E">
            <w:pPr>
              <w:rPr>
                <w:lang w:val="ro-RO"/>
              </w:rPr>
            </w:pPr>
          </w:p>
        </w:tc>
      </w:tr>
    </w:tbl>
    <w:p w:rsidR="0042263E" w:rsidRDefault="0042263E" w:rsidP="0042263E">
      <w:pPr>
        <w:jc w:val="center"/>
        <w:rPr>
          <w:b/>
          <w:lang w:val="ro-RO"/>
        </w:rPr>
      </w:pPr>
    </w:p>
    <w:p w:rsidR="0042263E" w:rsidRDefault="0042263E" w:rsidP="0042263E"/>
    <w:p w:rsidR="0042263E" w:rsidRDefault="0042263E" w:rsidP="0042263E"/>
    <w:p w:rsidR="0042263E" w:rsidRDefault="0042263E" w:rsidP="0042263E"/>
    <w:p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63E"/>
    <w:rsid w:val="002C0C49"/>
    <w:rsid w:val="00365905"/>
    <w:rsid w:val="00396FFA"/>
    <w:rsid w:val="0042263E"/>
    <w:rsid w:val="005242B7"/>
    <w:rsid w:val="00723583"/>
    <w:rsid w:val="00731979"/>
    <w:rsid w:val="00954AAC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dcterms:created xsi:type="dcterms:W3CDTF">2022-04-18T07:25:00Z</dcterms:created>
  <dcterms:modified xsi:type="dcterms:W3CDTF">2022-04-18T07:32:00Z</dcterms:modified>
</cp:coreProperties>
</file>